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30" w:rsidRDefault="00F53430">
      <w:pPr>
        <w:pStyle w:val="GvdeMetni"/>
        <w:spacing w:before="4"/>
        <w:ind w:firstLine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123"/>
        <w:gridCol w:w="1173"/>
        <w:gridCol w:w="560"/>
        <w:gridCol w:w="394"/>
        <w:gridCol w:w="1121"/>
        <w:gridCol w:w="563"/>
        <w:gridCol w:w="564"/>
      </w:tblGrid>
      <w:tr w:rsidR="00F53430" w:rsidTr="006627D6">
        <w:trPr>
          <w:trHeight w:val="198"/>
        </w:trPr>
        <w:tc>
          <w:tcPr>
            <w:tcW w:w="729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0" w:name="Din_Kültürü_9._Sınıf_(1)"/>
            <w:bookmarkEnd w:id="0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ÖğrenmeAlanı</w:t>
            </w:r>
            <w:proofErr w:type="spellEnd"/>
          </w:p>
        </w:tc>
        <w:tc>
          <w:tcPr>
            <w:tcW w:w="4123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127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1.Sınav</w:t>
            </w:r>
          </w:p>
        </w:tc>
        <w:tc>
          <w:tcPr>
            <w:tcW w:w="2248" w:type="dxa"/>
            <w:gridSpan w:val="3"/>
            <w:shd w:val="clear" w:color="auto" w:fill="DDEBF7"/>
          </w:tcPr>
          <w:p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.Sınav</w:t>
            </w:r>
          </w:p>
        </w:tc>
      </w:tr>
      <w:tr w:rsidR="00F53430" w:rsidTr="006627D6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12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</w:t>
            </w:r>
            <w:proofErr w:type="spellStart"/>
            <w:r>
              <w:rPr>
                <w:b/>
                <w:sz w:val="17"/>
              </w:rPr>
              <w:t>İlçeGenelindeYapılacak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  <w:tc>
          <w:tcPr>
            <w:tcW w:w="954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  <w:tc>
          <w:tcPr>
            <w:tcW w:w="1121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 w:rsidR="006627D6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 w:rsidR="006627D6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 w:rsidR="006627D6"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  <w:tc>
          <w:tcPr>
            <w:tcW w:w="1127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</w:tr>
      <w:tr w:rsidR="00F53430" w:rsidTr="006627D6">
        <w:trPr>
          <w:trHeight w:val="815"/>
        </w:trPr>
        <w:tc>
          <w:tcPr>
            <w:tcW w:w="729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12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394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D64D40" w:rsidTr="006627D6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:rsidR="00D64D40" w:rsidRPr="00A33E74" w:rsidRDefault="00D64D40" w:rsidP="00874B9A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1-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4"/>
              </w:rPr>
              <w:t>Akaid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İlmi</w:t>
            </w: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D40" w:rsidRDefault="00D64D40" w:rsidP="001C1A83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Dinin Kaynağı</w:t>
            </w: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D64D40" w:rsidRPr="000576F3" w:rsidRDefault="00D64D40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Dinin kaynağını ayet ve hadislerle temellendirir.</w:t>
            </w:r>
          </w:p>
        </w:tc>
        <w:tc>
          <w:tcPr>
            <w:tcW w:w="1173" w:type="dxa"/>
            <w:shd w:val="clear" w:color="auto" w:fill="D9D9D9"/>
          </w:tcPr>
          <w:p w:rsidR="00D64D40" w:rsidRDefault="001A3E7A" w:rsidP="00874B9A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0" w:type="dxa"/>
            <w:shd w:val="clear" w:color="auto" w:fill="D9D9D9"/>
          </w:tcPr>
          <w:p w:rsidR="00D64D40" w:rsidRDefault="00D64D40" w:rsidP="00874B9A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94" w:type="dxa"/>
            <w:shd w:val="clear" w:color="auto" w:fill="D9D9D9"/>
          </w:tcPr>
          <w:p w:rsidR="00D64D40" w:rsidRDefault="00D64D40" w:rsidP="00874B9A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121" w:type="dxa"/>
            <w:shd w:val="clear" w:color="auto" w:fill="DDEBF7"/>
          </w:tcPr>
          <w:p w:rsidR="00D64D40" w:rsidRDefault="00D64D40" w:rsidP="00874B9A">
            <w:pPr>
              <w:pStyle w:val="TableParagraph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D64D40" w:rsidRDefault="00D64D40" w:rsidP="00874B9A">
            <w:pPr>
              <w:pStyle w:val="TableParagraph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D64D40" w:rsidRDefault="00D64D40" w:rsidP="00874B9A">
            <w:pPr>
              <w:pStyle w:val="TableParagraph"/>
              <w:ind w:left="27"/>
              <w:jc w:val="center"/>
              <w:rPr>
                <w:sz w:val="17"/>
              </w:rPr>
            </w:pPr>
          </w:p>
        </w:tc>
      </w:tr>
      <w:tr w:rsidR="00D64D40" w:rsidTr="006627D6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D64D40" w:rsidRDefault="00D64D40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D40" w:rsidRDefault="00D64D40" w:rsidP="001C1A83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Dinin Kaynağı</w:t>
            </w: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D64D40" w:rsidRPr="000576F3" w:rsidRDefault="00D64D40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Dinin kaynağını ayet ve hadislerle temellendirir.</w:t>
            </w:r>
          </w:p>
        </w:tc>
        <w:tc>
          <w:tcPr>
            <w:tcW w:w="1173" w:type="dxa"/>
            <w:shd w:val="clear" w:color="auto" w:fill="D9D9D9"/>
          </w:tcPr>
          <w:p w:rsidR="00D64D40" w:rsidRDefault="001A3E7A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D64D40" w:rsidRDefault="00D64D40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94" w:type="dxa"/>
            <w:shd w:val="clear" w:color="auto" w:fill="D9D9D9"/>
          </w:tcPr>
          <w:p w:rsidR="00D64D40" w:rsidRDefault="00D64D40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121" w:type="dxa"/>
            <w:shd w:val="clear" w:color="auto" w:fill="DDEBF7"/>
          </w:tcPr>
          <w:p w:rsidR="00D64D40" w:rsidRDefault="001A3E7A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D64D40" w:rsidRDefault="00D64D40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D64D40" w:rsidRDefault="005045F8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D64D40" w:rsidTr="006627D6">
        <w:trPr>
          <w:trHeight w:val="64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D64D40" w:rsidRDefault="00D64D40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D40" w:rsidRPr="00AF25D4" w:rsidRDefault="00D64D40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2. Akaidin Tanımı, Konusu ve Amacı</w:t>
            </w: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D64D40" w:rsidRPr="000576F3" w:rsidRDefault="00D64D40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 xml:space="preserve">2. </w:t>
            </w:r>
            <w:proofErr w:type="spellStart"/>
            <w:r w:rsidRPr="004F2ECA">
              <w:rPr>
                <w:rFonts w:ascii="Tahoma" w:hAnsi="Tahoma" w:cs="Tahoma"/>
                <w:sz w:val="12"/>
                <w:szCs w:val="12"/>
              </w:rPr>
              <w:t>Akaid</w:t>
            </w:r>
            <w:proofErr w:type="spellEnd"/>
            <w:r w:rsidRPr="004F2ECA">
              <w:rPr>
                <w:rFonts w:ascii="Tahoma" w:hAnsi="Tahoma" w:cs="Tahoma"/>
                <w:sz w:val="12"/>
                <w:szCs w:val="12"/>
              </w:rPr>
              <w:t xml:space="preserve"> ilminin tanımını, konusunu ve amacını açıklar</w:t>
            </w:r>
          </w:p>
        </w:tc>
        <w:tc>
          <w:tcPr>
            <w:tcW w:w="1173" w:type="dxa"/>
            <w:shd w:val="clear" w:color="auto" w:fill="D9D9D9"/>
          </w:tcPr>
          <w:p w:rsidR="00D64D40" w:rsidRDefault="001A3E7A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D64D40" w:rsidRDefault="00D64D40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94" w:type="dxa"/>
            <w:shd w:val="clear" w:color="auto" w:fill="D9D9D9"/>
          </w:tcPr>
          <w:p w:rsidR="00D64D40" w:rsidRDefault="00D64D40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121" w:type="dxa"/>
            <w:shd w:val="clear" w:color="auto" w:fill="DDEBF7"/>
          </w:tcPr>
          <w:p w:rsidR="00D64D40" w:rsidRDefault="001A3E7A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D64D40" w:rsidRDefault="00D64D40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D64D40" w:rsidRDefault="00D64D40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D64D40" w:rsidTr="006627D6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D64D40" w:rsidRDefault="00D64D40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D40" w:rsidRPr="002E5BF1" w:rsidRDefault="00D64D40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3. İslam Akaidinin Temel Özellikleri</w:t>
            </w: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D64D40" w:rsidRPr="000576F3" w:rsidRDefault="00D64D40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3. İslam akaidinin temel özelliklerini kavrar.</w:t>
            </w:r>
          </w:p>
        </w:tc>
        <w:tc>
          <w:tcPr>
            <w:tcW w:w="1173" w:type="dxa"/>
            <w:shd w:val="clear" w:color="auto" w:fill="D9D9D9"/>
          </w:tcPr>
          <w:p w:rsidR="00D64D40" w:rsidRDefault="001A3E7A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D64D40" w:rsidRDefault="00D64D40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94" w:type="dxa"/>
            <w:shd w:val="clear" w:color="auto" w:fill="D9D9D9"/>
          </w:tcPr>
          <w:p w:rsidR="00D64D40" w:rsidRDefault="00D64D40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121" w:type="dxa"/>
            <w:shd w:val="clear" w:color="auto" w:fill="DDEBF7"/>
          </w:tcPr>
          <w:p w:rsidR="00D64D40" w:rsidRDefault="001A3E7A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D64D40" w:rsidRDefault="00D64D40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D64D40" w:rsidRDefault="00D64D40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D64D40" w:rsidTr="006627D6">
        <w:trPr>
          <w:trHeight w:val="940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D64D40" w:rsidRDefault="00D64D40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D40" w:rsidRPr="00C81769" w:rsidRDefault="00D64D40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4. İslam Akaidinin Kaynakları</w:t>
            </w: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D64D40" w:rsidRPr="008F286E" w:rsidRDefault="00D64D40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4. İslam akaidinin kaynaklarını açıklar.</w:t>
            </w:r>
          </w:p>
        </w:tc>
        <w:tc>
          <w:tcPr>
            <w:tcW w:w="1173" w:type="dxa"/>
            <w:shd w:val="clear" w:color="auto" w:fill="D9D9D9"/>
          </w:tcPr>
          <w:p w:rsidR="00D64D40" w:rsidRDefault="001A3E7A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0" w:type="dxa"/>
            <w:shd w:val="clear" w:color="auto" w:fill="D9D9D9"/>
          </w:tcPr>
          <w:p w:rsidR="00D64D40" w:rsidRDefault="00D64D40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94" w:type="dxa"/>
            <w:shd w:val="clear" w:color="auto" w:fill="D9D9D9"/>
          </w:tcPr>
          <w:p w:rsidR="00D64D40" w:rsidRDefault="00D64D40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121" w:type="dxa"/>
            <w:shd w:val="clear" w:color="auto" w:fill="DDEBF7"/>
          </w:tcPr>
          <w:p w:rsidR="00D64D40" w:rsidRDefault="001A3E7A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D64D40" w:rsidRDefault="00D64D40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D64D40" w:rsidRDefault="005045F8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D64D40" w:rsidTr="006627D6">
        <w:trPr>
          <w:trHeight w:val="542"/>
        </w:trPr>
        <w:tc>
          <w:tcPr>
            <w:tcW w:w="729" w:type="dxa"/>
            <w:vMerge w:val="restart"/>
            <w:textDirection w:val="btLr"/>
          </w:tcPr>
          <w:p w:rsidR="00D64D40" w:rsidRDefault="00D64D40" w:rsidP="00874B9A">
            <w:pPr>
              <w:pStyle w:val="TableParagraph"/>
              <w:spacing w:before="1"/>
              <w:ind w:left="585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İman ve Mahiyeti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D40" w:rsidRPr="001961C8" w:rsidRDefault="00D64D40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1. İman ve İmanın Mahiyeti</w:t>
            </w: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D64D40" w:rsidRPr="002074B8" w:rsidRDefault="00D64D40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1. İman kavramını açıklar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>.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bCs/>
                <w:sz w:val="12"/>
                <w:szCs w:val="12"/>
              </w:rPr>
              <w:t>2. İmanın mahiyetini kavrar</w:t>
            </w:r>
          </w:p>
        </w:tc>
        <w:tc>
          <w:tcPr>
            <w:tcW w:w="1173" w:type="dxa"/>
            <w:shd w:val="clear" w:color="auto" w:fill="D9D9D9"/>
          </w:tcPr>
          <w:p w:rsidR="00D64D40" w:rsidRDefault="001A3E7A" w:rsidP="0051770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D64D40" w:rsidRDefault="00D64D40" w:rsidP="0051770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" w:type="dxa"/>
            <w:shd w:val="clear" w:color="auto" w:fill="D9D9D9"/>
          </w:tcPr>
          <w:p w:rsidR="00D64D40" w:rsidRDefault="00D64D40" w:rsidP="0051770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1" w:type="dxa"/>
            <w:shd w:val="clear" w:color="auto" w:fill="DDEBF7"/>
          </w:tcPr>
          <w:p w:rsidR="00D64D40" w:rsidRDefault="001A3E7A" w:rsidP="00874B9A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D64D40" w:rsidRDefault="00D64D40" w:rsidP="00874B9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D64D40" w:rsidRDefault="00D64D40" w:rsidP="00874B9A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</w:p>
        </w:tc>
      </w:tr>
      <w:tr w:rsidR="00D64D40" w:rsidTr="006627D6">
        <w:trPr>
          <w:trHeight w:val="42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D64D40" w:rsidRDefault="00D64D40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D40" w:rsidRPr="001961C8" w:rsidRDefault="00D64D40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2. İman Amel Arasındaki İlişki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5A37A1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İmanın Geçerli Olmasının Şartları</w:t>
            </w: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D64D40" w:rsidRPr="002074B8" w:rsidRDefault="00D64D40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3. İmanın makbul olması için gerekli olan şartları açıklar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>.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bCs/>
                <w:sz w:val="12"/>
                <w:szCs w:val="12"/>
              </w:rPr>
              <w:t>4. İman-amel arasındaki ilişkiyi temellendirir.</w:t>
            </w:r>
          </w:p>
        </w:tc>
        <w:tc>
          <w:tcPr>
            <w:tcW w:w="1173" w:type="dxa"/>
            <w:shd w:val="clear" w:color="auto" w:fill="D9D9D9"/>
          </w:tcPr>
          <w:p w:rsidR="00D64D40" w:rsidRDefault="001A3E7A" w:rsidP="0051770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D64D40" w:rsidRDefault="00D64D40" w:rsidP="0051770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" w:type="dxa"/>
            <w:shd w:val="clear" w:color="auto" w:fill="D9D9D9"/>
          </w:tcPr>
          <w:p w:rsidR="00D64D40" w:rsidRDefault="00D64D40" w:rsidP="0051770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1" w:type="dxa"/>
            <w:shd w:val="clear" w:color="auto" w:fill="DDEBF7"/>
          </w:tcPr>
          <w:p w:rsidR="00D64D40" w:rsidRDefault="00D64D40" w:rsidP="00874B9A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D64D40" w:rsidRDefault="00D64D40" w:rsidP="00874B9A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D64D40" w:rsidRDefault="005045F8" w:rsidP="00874B9A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D64D40" w:rsidTr="006627D6">
        <w:trPr>
          <w:trHeight w:val="43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D64D40" w:rsidRDefault="00D64D40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64D40" w:rsidRPr="00A33E74" w:rsidRDefault="00D64D40" w:rsidP="001C1A8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123" w:type="dxa"/>
            <w:shd w:val="clear" w:color="auto" w:fill="D9D9D9" w:themeFill="background1" w:themeFillShade="D9"/>
            <w:vAlign w:val="center"/>
          </w:tcPr>
          <w:p w:rsidR="00D64D40" w:rsidRPr="000B27EE" w:rsidRDefault="00D64D40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Dönem 1. Yazılı değerlendirmesi</w:t>
            </w:r>
          </w:p>
        </w:tc>
        <w:tc>
          <w:tcPr>
            <w:tcW w:w="1173" w:type="dxa"/>
            <w:shd w:val="clear" w:color="auto" w:fill="D9D9D9"/>
          </w:tcPr>
          <w:p w:rsidR="00D64D40" w:rsidRDefault="00D64D40" w:rsidP="00874B9A"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  <w:shd w:val="clear" w:color="auto" w:fill="D9D9D9"/>
          </w:tcPr>
          <w:p w:rsidR="00D64D40" w:rsidRDefault="00D64D40" w:rsidP="00874B9A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  <w:shd w:val="clear" w:color="auto" w:fill="D9D9D9"/>
          </w:tcPr>
          <w:p w:rsidR="00D64D40" w:rsidRDefault="00D64D40" w:rsidP="00874B9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shd w:val="clear" w:color="auto" w:fill="DDEBF7"/>
          </w:tcPr>
          <w:p w:rsidR="00D64D40" w:rsidRDefault="00D64D40" w:rsidP="00874B9A">
            <w:pPr>
              <w:pStyle w:val="TableParagraph"/>
              <w:spacing w:before="114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D64D40" w:rsidRDefault="00D64D40" w:rsidP="00874B9A">
            <w:pPr>
              <w:pStyle w:val="TableParagraph"/>
              <w:spacing w:before="114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D64D40" w:rsidRDefault="00D64D40" w:rsidP="00874B9A"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419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777"/>
        <w:gridCol w:w="6582"/>
        <w:gridCol w:w="992"/>
        <w:gridCol w:w="567"/>
        <w:gridCol w:w="567"/>
      </w:tblGrid>
      <w:tr w:rsidR="004306EA" w:rsidTr="004306EA">
        <w:trPr>
          <w:trHeight w:val="349"/>
          <w:jc w:val="center"/>
        </w:trPr>
        <w:tc>
          <w:tcPr>
            <w:tcW w:w="580" w:type="dxa"/>
            <w:vMerge w:val="restart"/>
            <w:textDirection w:val="btLr"/>
          </w:tcPr>
          <w:p w:rsidR="004306EA" w:rsidRDefault="004306EA" w:rsidP="004306EA">
            <w:pPr>
              <w:pStyle w:val="TableParagraph"/>
              <w:spacing w:before="1"/>
              <w:ind w:left="756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İman ve Mahiyeti</w:t>
            </w:r>
          </w:p>
        </w:tc>
        <w:tc>
          <w:tcPr>
            <w:tcW w:w="1777" w:type="dxa"/>
            <w:vAlign w:val="center"/>
          </w:tcPr>
          <w:p w:rsidR="004306EA" w:rsidRDefault="004306EA" w:rsidP="004306EA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iCs/>
                <w:sz w:val="12"/>
                <w:szCs w:val="12"/>
              </w:rPr>
              <w:t>4. İnanç Bakımından İnsanlar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bCs/>
                <w:iCs/>
                <w:sz w:val="12"/>
                <w:szCs w:val="12"/>
              </w:rPr>
              <w:t>4.1. Mümin</w:t>
            </w:r>
          </w:p>
        </w:tc>
        <w:tc>
          <w:tcPr>
            <w:tcW w:w="6582" w:type="dxa"/>
            <w:vAlign w:val="center"/>
          </w:tcPr>
          <w:p w:rsidR="004306EA" w:rsidRDefault="004306EA" w:rsidP="004306EA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5. İmanın rükünlerinin bir bütün olduğunu kavrar.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sz w:val="12"/>
                <w:szCs w:val="12"/>
              </w:rPr>
              <w:t>6. İnanç bakımından insanları sınıflandırır.</w:t>
            </w:r>
          </w:p>
        </w:tc>
        <w:tc>
          <w:tcPr>
            <w:tcW w:w="992" w:type="dxa"/>
            <w:shd w:val="clear" w:color="auto" w:fill="D9D9D9"/>
          </w:tcPr>
          <w:p w:rsidR="004306EA" w:rsidRDefault="004306EA" w:rsidP="004306EA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306EA" w:rsidTr="004306EA">
        <w:trPr>
          <w:trHeight w:val="390"/>
          <w:jc w:val="center"/>
        </w:trPr>
        <w:tc>
          <w:tcPr>
            <w:tcW w:w="580" w:type="dxa"/>
            <w:vMerge/>
            <w:tcBorders>
              <w:top w:val="nil"/>
            </w:tcBorders>
            <w:textDirection w:val="btLr"/>
          </w:tcPr>
          <w:p w:rsidR="004306EA" w:rsidRDefault="004306EA" w:rsidP="004306E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4306EA" w:rsidRPr="004F2ECA" w:rsidRDefault="004306EA" w:rsidP="004306EA">
            <w:pPr>
              <w:ind w:right="176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4.2. Münafık</w:t>
            </w:r>
          </w:p>
          <w:p w:rsidR="004306EA" w:rsidRPr="00C17B92" w:rsidRDefault="004306EA" w:rsidP="004306EA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4.3. Kâfir</w:t>
            </w:r>
          </w:p>
        </w:tc>
        <w:tc>
          <w:tcPr>
            <w:tcW w:w="6582" w:type="dxa"/>
            <w:vAlign w:val="center"/>
          </w:tcPr>
          <w:p w:rsidR="004306EA" w:rsidRPr="009E0326" w:rsidRDefault="004306EA" w:rsidP="004306EA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6. İnanç bakımından insanları sınıflandırır.</w:t>
            </w:r>
          </w:p>
        </w:tc>
        <w:tc>
          <w:tcPr>
            <w:tcW w:w="992" w:type="dxa"/>
            <w:shd w:val="clear" w:color="auto" w:fill="D9D9D9"/>
          </w:tcPr>
          <w:p w:rsidR="004306EA" w:rsidRDefault="004306EA" w:rsidP="004306EA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306EA" w:rsidTr="004306EA">
        <w:trPr>
          <w:trHeight w:val="522"/>
          <w:jc w:val="center"/>
        </w:trPr>
        <w:tc>
          <w:tcPr>
            <w:tcW w:w="580" w:type="dxa"/>
            <w:vMerge w:val="restart"/>
            <w:textDirection w:val="btLr"/>
          </w:tcPr>
          <w:p w:rsidR="004306EA" w:rsidRDefault="004306EA" w:rsidP="004306EA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3- Allaha İman</w:t>
            </w:r>
          </w:p>
        </w:tc>
        <w:tc>
          <w:tcPr>
            <w:tcW w:w="1777" w:type="dxa"/>
          </w:tcPr>
          <w:p w:rsidR="004306EA" w:rsidRPr="004F2ECA" w:rsidRDefault="004306EA" w:rsidP="004306EA">
            <w:pPr>
              <w:ind w:right="176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4.2. Münafık</w:t>
            </w:r>
          </w:p>
          <w:p w:rsidR="004306EA" w:rsidRPr="00C17B92" w:rsidRDefault="004306EA" w:rsidP="004306EA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4.3. Kâfir</w:t>
            </w:r>
          </w:p>
        </w:tc>
        <w:tc>
          <w:tcPr>
            <w:tcW w:w="6582" w:type="dxa"/>
            <w:vAlign w:val="center"/>
          </w:tcPr>
          <w:p w:rsidR="004306EA" w:rsidRPr="009E0326" w:rsidRDefault="004306EA" w:rsidP="004306EA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6. İnanç bakımından insanları sınıflandırır.</w:t>
            </w:r>
          </w:p>
        </w:tc>
        <w:tc>
          <w:tcPr>
            <w:tcW w:w="992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306EA" w:rsidTr="004306EA">
        <w:trPr>
          <w:trHeight w:val="616"/>
          <w:jc w:val="center"/>
        </w:trPr>
        <w:tc>
          <w:tcPr>
            <w:tcW w:w="580" w:type="dxa"/>
            <w:vMerge/>
            <w:tcBorders>
              <w:top w:val="nil"/>
            </w:tcBorders>
            <w:textDirection w:val="btLr"/>
          </w:tcPr>
          <w:p w:rsidR="004306EA" w:rsidRDefault="004306EA" w:rsidP="004306E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4306EA" w:rsidRDefault="004306EA" w:rsidP="004306E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Allah’a İman ve İslam Akaidindeki Yeri</w:t>
            </w:r>
          </w:p>
        </w:tc>
        <w:tc>
          <w:tcPr>
            <w:tcW w:w="6582" w:type="dxa"/>
            <w:vAlign w:val="center"/>
          </w:tcPr>
          <w:p w:rsidR="004306EA" w:rsidRPr="004A2326" w:rsidRDefault="004306EA" w:rsidP="004306EA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Allah’a imanın İslam akaidindeki yerini fark eder.</w:t>
            </w:r>
          </w:p>
        </w:tc>
        <w:tc>
          <w:tcPr>
            <w:tcW w:w="992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306EA" w:rsidTr="004306EA">
        <w:trPr>
          <w:trHeight w:val="522"/>
          <w:jc w:val="center"/>
        </w:trPr>
        <w:tc>
          <w:tcPr>
            <w:tcW w:w="580" w:type="dxa"/>
            <w:vMerge/>
            <w:tcBorders>
              <w:top w:val="nil"/>
            </w:tcBorders>
            <w:textDirection w:val="btLr"/>
          </w:tcPr>
          <w:p w:rsidR="004306EA" w:rsidRDefault="004306EA" w:rsidP="004306E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4306EA" w:rsidRDefault="004306EA" w:rsidP="004306E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 xml:space="preserve">2. Allah İnancının </w:t>
            </w:r>
            <w:proofErr w:type="spellStart"/>
            <w:r w:rsidRPr="004F2ECA">
              <w:rPr>
                <w:rFonts w:ascii="Tahoma" w:hAnsi="Tahoma" w:cs="Tahoma"/>
                <w:sz w:val="12"/>
                <w:szCs w:val="12"/>
              </w:rPr>
              <w:t>Fıtriliği</w:t>
            </w:r>
            <w:proofErr w:type="spellEnd"/>
          </w:p>
        </w:tc>
        <w:tc>
          <w:tcPr>
            <w:tcW w:w="6582" w:type="dxa"/>
            <w:vAlign w:val="center"/>
          </w:tcPr>
          <w:p w:rsidR="004306EA" w:rsidRPr="004A2326" w:rsidRDefault="004306EA" w:rsidP="004306EA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 xml:space="preserve">2. Allah inancının </w:t>
            </w:r>
            <w:proofErr w:type="spellStart"/>
            <w:r w:rsidRPr="004F2ECA">
              <w:rPr>
                <w:rFonts w:ascii="Tahoma" w:hAnsi="Tahoma" w:cs="Tahoma"/>
                <w:sz w:val="12"/>
                <w:szCs w:val="12"/>
              </w:rPr>
              <w:t>fıtrîliğini</w:t>
            </w:r>
            <w:proofErr w:type="spellEnd"/>
            <w:r w:rsidRPr="004F2ECA">
              <w:rPr>
                <w:rFonts w:ascii="Tahoma" w:hAnsi="Tahoma" w:cs="Tahoma"/>
                <w:sz w:val="12"/>
                <w:szCs w:val="12"/>
              </w:rPr>
              <w:t xml:space="preserve"> örneklerle açıklar.</w:t>
            </w:r>
          </w:p>
        </w:tc>
        <w:tc>
          <w:tcPr>
            <w:tcW w:w="992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306EA" w:rsidTr="004306EA">
        <w:trPr>
          <w:trHeight w:val="402"/>
          <w:jc w:val="center"/>
        </w:trPr>
        <w:tc>
          <w:tcPr>
            <w:tcW w:w="580" w:type="dxa"/>
            <w:vMerge/>
            <w:tcBorders>
              <w:top w:val="nil"/>
              <w:bottom w:val="nil"/>
            </w:tcBorders>
            <w:textDirection w:val="btLr"/>
          </w:tcPr>
          <w:p w:rsidR="004306EA" w:rsidRDefault="004306EA" w:rsidP="004306E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4306EA" w:rsidRPr="007B120A" w:rsidRDefault="004306EA" w:rsidP="004306E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3. Allah’ın Varlığı ve Birliği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sz w:val="12"/>
                <w:szCs w:val="12"/>
              </w:rPr>
              <w:t>4. Allah’ın İsimleri</w:t>
            </w:r>
          </w:p>
        </w:tc>
        <w:tc>
          <w:tcPr>
            <w:tcW w:w="6582" w:type="dxa"/>
            <w:vAlign w:val="center"/>
          </w:tcPr>
          <w:p w:rsidR="004306EA" w:rsidRPr="004A2326" w:rsidRDefault="004306EA" w:rsidP="004306EA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3. Allah’ın yaratma ve emretmedeki birliğini ayetlerle temellendirir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992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4306EA" w:rsidTr="004306EA">
        <w:trPr>
          <w:trHeight w:val="402"/>
          <w:jc w:val="center"/>
        </w:trPr>
        <w:tc>
          <w:tcPr>
            <w:tcW w:w="580" w:type="dxa"/>
            <w:tcBorders>
              <w:top w:val="nil"/>
              <w:bottom w:val="nil"/>
            </w:tcBorders>
            <w:textDirection w:val="btLr"/>
          </w:tcPr>
          <w:p w:rsidR="004306EA" w:rsidRDefault="004306EA" w:rsidP="004306E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4306EA" w:rsidRPr="004F2ECA" w:rsidRDefault="004306EA" w:rsidP="004306E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 xml:space="preserve">5. Allah’ın Sıfatları5.1. </w:t>
            </w:r>
            <w:proofErr w:type="spellStart"/>
            <w:r w:rsidRPr="004F2ECA">
              <w:rPr>
                <w:rFonts w:ascii="Tahoma" w:hAnsi="Tahoma" w:cs="Tahoma"/>
                <w:sz w:val="12"/>
                <w:szCs w:val="12"/>
              </w:rPr>
              <w:t>Zâtî</w:t>
            </w:r>
            <w:proofErr w:type="spellEnd"/>
            <w:r w:rsidRPr="004F2ECA">
              <w:rPr>
                <w:rFonts w:ascii="Tahoma" w:hAnsi="Tahoma" w:cs="Tahoma"/>
                <w:sz w:val="12"/>
                <w:szCs w:val="12"/>
              </w:rPr>
              <w:t xml:space="preserve"> Sıfatlar</w:t>
            </w:r>
          </w:p>
          <w:p w:rsidR="004306EA" w:rsidRPr="00C81769" w:rsidRDefault="004306EA" w:rsidP="004306E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 xml:space="preserve">5.2. </w:t>
            </w:r>
            <w:proofErr w:type="spellStart"/>
            <w:r w:rsidRPr="004F2ECA">
              <w:rPr>
                <w:rFonts w:ascii="Tahoma" w:hAnsi="Tahoma" w:cs="Tahoma"/>
                <w:sz w:val="12"/>
                <w:szCs w:val="12"/>
              </w:rPr>
              <w:t>Subûti</w:t>
            </w:r>
            <w:proofErr w:type="spellEnd"/>
            <w:r w:rsidRPr="004F2ECA">
              <w:rPr>
                <w:rFonts w:ascii="Tahoma" w:hAnsi="Tahoma" w:cs="Tahoma"/>
                <w:sz w:val="12"/>
                <w:szCs w:val="12"/>
              </w:rPr>
              <w:t xml:space="preserve"> Sıfatlar</w:t>
            </w:r>
          </w:p>
        </w:tc>
        <w:tc>
          <w:tcPr>
            <w:tcW w:w="6582" w:type="dxa"/>
            <w:vAlign w:val="center"/>
          </w:tcPr>
          <w:p w:rsidR="004306EA" w:rsidRDefault="004306EA" w:rsidP="004306EA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4. Allah’ın esmasının anlamlarını davranışlarına yansıtmaya özen gösterir.</w:t>
            </w:r>
          </w:p>
        </w:tc>
        <w:tc>
          <w:tcPr>
            <w:tcW w:w="992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306EA" w:rsidTr="004306EA">
        <w:trPr>
          <w:trHeight w:val="402"/>
          <w:jc w:val="center"/>
        </w:trPr>
        <w:tc>
          <w:tcPr>
            <w:tcW w:w="580" w:type="dxa"/>
            <w:tcBorders>
              <w:top w:val="nil"/>
            </w:tcBorders>
            <w:textDirection w:val="btLr"/>
          </w:tcPr>
          <w:p w:rsidR="004306EA" w:rsidRDefault="004306EA" w:rsidP="004306E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4306EA" w:rsidRPr="007B120A" w:rsidRDefault="004306EA" w:rsidP="004306E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6. Allah’a İmanın İnsana Kazandırdıkları</w:t>
            </w:r>
          </w:p>
        </w:tc>
        <w:tc>
          <w:tcPr>
            <w:tcW w:w="6582" w:type="dxa"/>
            <w:vAlign w:val="center"/>
          </w:tcPr>
          <w:p w:rsidR="004306EA" w:rsidRDefault="004306EA" w:rsidP="004306EA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5. Allah’ın sıfatlarını temel özellikleriyle açıklar.</w:t>
            </w:r>
          </w:p>
        </w:tc>
        <w:tc>
          <w:tcPr>
            <w:tcW w:w="992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4306EA" w:rsidTr="004306EA">
        <w:trPr>
          <w:trHeight w:val="402"/>
          <w:jc w:val="center"/>
        </w:trPr>
        <w:tc>
          <w:tcPr>
            <w:tcW w:w="580" w:type="dxa"/>
            <w:tcBorders>
              <w:top w:val="nil"/>
              <w:bottom w:val="nil"/>
            </w:tcBorders>
            <w:textDirection w:val="btLr"/>
          </w:tcPr>
          <w:p w:rsidR="004306EA" w:rsidRDefault="004306EA" w:rsidP="004306EA">
            <w:pPr>
              <w:rPr>
                <w:sz w:val="2"/>
                <w:szCs w:val="2"/>
              </w:rPr>
            </w:pPr>
            <w:r>
              <w:rPr>
                <w:rFonts w:cstheme="minorHAnsi"/>
                <w:sz w:val="14"/>
                <w:szCs w:val="14"/>
              </w:rPr>
              <w:t>4- Meleklere İman</w:t>
            </w:r>
          </w:p>
        </w:tc>
        <w:tc>
          <w:tcPr>
            <w:tcW w:w="1777" w:type="dxa"/>
            <w:vAlign w:val="center"/>
          </w:tcPr>
          <w:p w:rsidR="004306EA" w:rsidRPr="00A33E74" w:rsidRDefault="004306EA" w:rsidP="004306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Meleklerin Varlığı ve Mahiyeti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2. Meleklerin Görevleri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4F2ECA">
              <w:rPr>
                <w:rFonts w:ascii="Tahoma" w:hAnsi="Tahoma" w:cs="Tahoma"/>
                <w:bCs/>
                <w:iCs/>
                <w:sz w:val="12"/>
                <w:szCs w:val="12"/>
              </w:rPr>
              <w:t>3. Meleklere İmanın İnsana Kazandırdıkları</w:t>
            </w:r>
          </w:p>
        </w:tc>
        <w:tc>
          <w:tcPr>
            <w:tcW w:w="6582" w:type="dxa"/>
            <w:vAlign w:val="center"/>
          </w:tcPr>
          <w:p w:rsidR="004306EA" w:rsidRDefault="004306EA" w:rsidP="004306E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sz w:val="12"/>
                <w:szCs w:val="12"/>
              </w:rPr>
              <w:t>1. Meleklerin varlığı ve mahiyetini naklî deliller ile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sz w:val="12"/>
                <w:szCs w:val="12"/>
              </w:rPr>
              <w:t>2. Ayet ve hadislerden hareketle meleklerin görevlerini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sz w:val="12"/>
                <w:szCs w:val="12"/>
              </w:rPr>
              <w:t>3. Meleklere imanın bireyin davranışları üzerindeki etkisini fark eder.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992" w:type="dxa"/>
            <w:shd w:val="clear" w:color="auto" w:fill="D9D9D9"/>
          </w:tcPr>
          <w:p w:rsidR="004306EA" w:rsidRDefault="006627D6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306EA" w:rsidTr="004306EA">
        <w:trPr>
          <w:trHeight w:val="402"/>
          <w:jc w:val="center"/>
        </w:trPr>
        <w:tc>
          <w:tcPr>
            <w:tcW w:w="580" w:type="dxa"/>
            <w:tcBorders>
              <w:top w:val="nil"/>
            </w:tcBorders>
            <w:textDirection w:val="btLr"/>
          </w:tcPr>
          <w:p w:rsidR="004306EA" w:rsidRDefault="004306EA" w:rsidP="004306E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4306EA" w:rsidRPr="00A33E74" w:rsidRDefault="004306EA" w:rsidP="004306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 xml:space="preserve">1. Dönem 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. Yazılı</w:t>
            </w:r>
          </w:p>
        </w:tc>
        <w:tc>
          <w:tcPr>
            <w:tcW w:w="6582" w:type="dxa"/>
            <w:vAlign w:val="center"/>
          </w:tcPr>
          <w:p w:rsidR="004306EA" w:rsidRPr="000B27EE" w:rsidRDefault="004306EA" w:rsidP="004306EA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 Dönem 2. Yazılı değerlendirmesi</w:t>
            </w:r>
          </w:p>
        </w:tc>
        <w:tc>
          <w:tcPr>
            <w:tcW w:w="992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F53430" w:rsidRDefault="00F53430">
      <w:pPr>
        <w:pStyle w:val="GvdeMetni"/>
        <w:spacing w:before="3"/>
        <w:ind w:firstLine="0"/>
        <w:rPr>
          <w:sz w:val="13"/>
        </w:rPr>
      </w:pPr>
    </w:p>
    <w:p w:rsidR="00F53430" w:rsidRPr="004306EA" w:rsidRDefault="00F53430" w:rsidP="004306EA">
      <w:pPr>
        <w:pStyle w:val="ListeParagraf"/>
        <w:tabs>
          <w:tab w:val="left" w:pos="189"/>
        </w:tabs>
        <w:spacing w:before="93"/>
        <w:ind w:firstLine="0"/>
        <w:rPr>
          <w:sz w:val="14"/>
        </w:rPr>
        <w:sectPr w:rsidR="00F53430" w:rsidRPr="004306EA">
          <w:headerReference w:type="default" r:id="rId7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</w:p>
    <w:p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572"/>
        <w:gridCol w:w="1090"/>
        <w:gridCol w:w="520"/>
        <w:gridCol w:w="527"/>
        <w:gridCol w:w="891"/>
        <w:gridCol w:w="520"/>
        <w:gridCol w:w="524"/>
      </w:tblGrid>
      <w:tr w:rsidR="00F53430" w:rsidTr="006627D6">
        <w:trPr>
          <w:trHeight w:val="191"/>
        </w:trPr>
        <w:tc>
          <w:tcPr>
            <w:tcW w:w="720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1" w:name="Din_Kültürü_11._Sınıf"/>
            <w:bookmarkEnd w:id="1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ÖğrenmeAlanı</w:t>
            </w:r>
            <w:proofErr w:type="spellEnd"/>
          </w:p>
        </w:tc>
        <w:tc>
          <w:tcPr>
            <w:tcW w:w="4572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2137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2.Sınav</w:t>
            </w:r>
          </w:p>
        </w:tc>
      </w:tr>
      <w:tr w:rsidR="00F53430" w:rsidTr="006627D6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5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 w:rsidR="006627D6"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 w:rsidR="006627D6"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 w:rsidR="006627D6">
              <w:rPr>
                <w:b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  <w:proofErr w:type="spellEnd"/>
          </w:p>
        </w:tc>
        <w:tc>
          <w:tcPr>
            <w:tcW w:w="891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 w:rsidR="006627D6">
              <w:rPr>
                <w:b/>
                <w:w w:val="105"/>
                <w:sz w:val="16"/>
              </w:rPr>
              <w:t xml:space="preserve"> </w:t>
            </w:r>
            <w:bookmarkStart w:id="2" w:name="_GoBack"/>
            <w:bookmarkEnd w:id="2"/>
            <w:proofErr w:type="spellStart"/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  <w:proofErr w:type="spellEnd"/>
          </w:p>
          <w:p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  <w:proofErr w:type="spellEnd"/>
          </w:p>
        </w:tc>
      </w:tr>
      <w:tr w:rsidR="00F53430" w:rsidTr="006627D6">
        <w:trPr>
          <w:trHeight w:val="1069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5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</w:tr>
      <w:tr w:rsidR="00E03DB1" w:rsidTr="006627D6">
        <w:trPr>
          <w:trHeight w:val="616"/>
        </w:trPr>
        <w:tc>
          <w:tcPr>
            <w:tcW w:w="720" w:type="dxa"/>
            <w:textDirection w:val="btLr"/>
          </w:tcPr>
          <w:p w:rsidR="00E03DB1" w:rsidRDefault="00E03DB1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</w:tcPr>
          <w:p w:rsidR="00E03DB1" w:rsidRDefault="00E03DB1" w:rsidP="001C1A83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E03DB1" w:rsidRPr="004F2ECA" w:rsidRDefault="00E03DB1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4. Kur’an-ı Kerim’e Göre Cinler</w:t>
            </w:r>
          </w:p>
          <w:p w:rsidR="00E03DB1" w:rsidRPr="00A33E74" w:rsidRDefault="00E03DB1" w:rsidP="001C1A8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5. Kur’an-ı Kerim’e Göre Şeytanlar</w:t>
            </w:r>
          </w:p>
        </w:tc>
        <w:tc>
          <w:tcPr>
            <w:tcW w:w="4572" w:type="dxa"/>
            <w:vAlign w:val="center"/>
          </w:tcPr>
          <w:p w:rsidR="00E03DB1" w:rsidRPr="004F2ECA" w:rsidRDefault="00E03DB1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4. Cin ve şeytanın yaratılış gayesini kavrar.</w:t>
            </w:r>
          </w:p>
          <w:p w:rsidR="00E03DB1" w:rsidRDefault="00E03DB1" w:rsidP="001C1A83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5. Gözle görülmeyen varlıklar hakk</w:t>
            </w:r>
            <w:r>
              <w:rPr>
                <w:rFonts w:ascii="Tahoma" w:hAnsi="Tahoma" w:cs="Tahoma"/>
                <w:sz w:val="12"/>
                <w:szCs w:val="12"/>
              </w:rPr>
              <w:t>ında batıl inançları sorgular.</w:t>
            </w:r>
          </w:p>
        </w:tc>
        <w:tc>
          <w:tcPr>
            <w:tcW w:w="1090" w:type="dxa"/>
            <w:shd w:val="clear" w:color="auto" w:fill="D9D9D9"/>
          </w:tcPr>
          <w:p w:rsidR="00E03DB1" w:rsidRDefault="001A3E7A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E03DB1" w:rsidRDefault="00E03DB1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E03DB1" w:rsidRDefault="006452A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E03DB1" w:rsidRDefault="001A3E7A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E03DB1" w:rsidRDefault="006452AF" w:rsidP="00396B6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E03DB1" w:rsidRDefault="006452AF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03DB1" w:rsidTr="006627D6">
        <w:trPr>
          <w:trHeight w:val="616"/>
        </w:trPr>
        <w:tc>
          <w:tcPr>
            <w:tcW w:w="720" w:type="dxa"/>
            <w:vMerge w:val="restart"/>
            <w:textDirection w:val="btLr"/>
          </w:tcPr>
          <w:p w:rsidR="00E03DB1" w:rsidRDefault="00E03DB1" w:rsidP="00396B68">
            <w:pPr>
              <w:pStyle w:val="TableParagraph"/>
              <w:ind w:left="741"/>
              <w:rPr>
                <w:sz w:val="16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Peygamberlere ve Kitaplara İman</w:t>
            </w:r>
          </w:p>
        </w:tc>
        <w:tc>
          <w:tcPr>
            <w:tcW w:w="1687" w:type="dxa"/>
            <w:vAlign w:val="center"/>
          </w:tcPr>
          <w:p w:rsidR="00E03DB1" w:rsidRPr="004F2ECA" w:rsidRDefault="00E03DB1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Nübüvvet, Risalet ve Vahiy</w:t>
            </w:r>
          </w:p>
          <w:p w:rsidR="00E03DB1" w:rsidRPr="0078582A" w:rsidRDefault="00E03DB1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1.1. Peygamberlere Olan İhtiyaç</w:t>
            </w:r>
          </w:p>
        </w:tc>
        <w:tc>
          <w:tcPr>
            <w:tcW w:w="4572" w:type="dxa"/>
            <w:vAlign w:val="center"/>
          </w:tcPr>
          <w:p w:rsidR="00E03DB1" w:rsidRPr="0080279C" w:rsidRDefault="00E03DB1" w:rsidP="001C1A83">
            <w:pPr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 xml:space="preserve">1. Nübüvvet, </w:t>
            </w:r>
            <w:proofErr w:type="spellStart"/>
            <w:r w:rsidRPr="0080279C">
              <w:rPr>
                <w:rFonts w:ascii="Tahoma" w:hAnsi="Tahoma" w:cs="Tahoma"/>
                <w:sz w:val="12"/>
                <w:szCs w:val="12"/>
              </w:rPr>
              <w:t>risalet</w:t>
            </w:r>
            <w:proofErr w:type="spellEnd"/>
            <w:r w:rsidRPr="0080279C">
              <w:rPr>
                <w:rFonts w:ascii="Tahoma" w:hAnsi="Tahoma" w:cs="Tahoma"/>
                <w:sz w:val="12"/>
                <w:szCs w:val="12"/>
              </w:rPr>
              <w:t xml:space="preserve"> ve vahiy kavramlarını açıklar.</w:t>
            </w:r>
          </w:p>
          <w:p w:rsidR="00E03DB1" w:rsidRPr="0049169F" w:rsidRDefault="00E03DB1" w:rsidP="001C1A83">
            <w:pPr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>2. Peygamberlerin gönderiliş amacını akli ve naklî delillerle temellendirir</w:t>
            </w:r>
          </w:p>
        </w:tc>
        <w:tc>
          <w:tcPr>
            <w:tcW w:w="1090" w:type="dxa"/>
            <w:shd w:val="clear" w:color="auto" w:fill="D9D9D9"/>
          </w:tcPr>
          <w:p w:rsidR="00E03DB1" w:rsidRDefault="001A3E7A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E03DB1" w:rsidRDefault="00E03DB1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E03DB1" w:rsidRDefault="006452A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E03DB1" w:rsidRDefault="001A3E7A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E03DB1" w:rsidRDefault="006452AF" w:rsidP="00396B6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E03DB1" w:rsidRDefault="00E03DB1" w:rsidP="00396B68">
            <w:pPr>
              <w:pStyle w:val="TableParagraph"/>
              <w:rPr>
                <w:sz w:val="16"/>
              </w:rPr>
            </w:pPr>
          </w:p>
        </w:tc>
      </w:tr>
      <w:tr w:rsidR="00E03DB1" w:rsidTr="006627D6">
        <w:trPr>
          <w:trHeight w:val="616"/>
        </w:trPr>
        <w:tc>
          <w:tcPr>
            <w:tcW w:w="720" w:type="dxa"/>
            <w:vMerge/>
            <w:textDirection w:val="btLr"/>
          </w:tcPr>
          <w:p w:rsidR="00E03DB1" w:rsidRDefault="00E03DB1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E03DB1" w:rsidRPr="0078582A" w:rsidRDefault="00E03DB1" w:rsidP="001C1A83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iCs/>
                <w:sz w:val="12"/>
                <w:szCs w:val="12"/>
              </w:rPr>
              <w:t>1.2. Peygamberlerin Özellikleri</w:t>
            </w:r>
          </w:p>
        </w:tc>
        <w:tc>
          <w:tcPr>
            <w:tcW w:w="4572" w:type="dxa"/>
            <w:vAlign w:val="center"/>
          </w:tcPr>
          <w:p w:rsidR="00E03DB1" w:rsidRPr="0055428A" w:rsidRDefault="00E03DB1" w:rsidP="001C1A83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>3. Peygamberlerin ortak özelliklerini açıklar.</w:t>
            </w:r>
          </w:p>
        </w:tc>
        <w:tc>
          <w:tcPr>
            <w:tcW w:w="1090" w:type="dxa"/>
            <w:shd w:val="clear" w:color="auto" w:fill="D9D9D9"/>
          </w:tcPr>
          <w:p w:rsidR="00E03DB1" w:rsidRDefault="001A3E7A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E03DB1" w:rsidRDefault="00E03DB1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E03DB1" w:rsidRDefault="006452A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E03DB1" w:rsidRDefault="00E03DB1" w:rsidP="00396B6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E03DB1" w:rsidRDefault="00E03DB1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E03DB1" w:rsidRDefault="006452AF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03DB1" w:rsidTr="006627D6">
        <w:trPr>
          <w:trHeight w:val="616"/>
        </w:trPr>
        <w:tc>
          <w:tcPr>
            <w:tcW w:w="720" w:type="dxa"/>
            <w:vMerge/>
            <w:textDirection w:val="btLr"/>
          </w:tcPr>
          <w:p w:rsidR="00E03DB1" w:rsidRDefault="00E03DB1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E03DB1" w:rsidRPr="0078582A" w:rsidRDefault="00E03DB1" w:rsidP="001C1A83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4F2ECA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1.3. Kur’ </w:t>
            </w:r>
            <w:proofErr w:type="spellStart"/>
            <w:r w:rsidRPr="004F2ECA">
              <w:rPr>
                <w:rFonts w:ascii="Tahoma" w:hAnsi="Tahoma" w:cs="Tahoma"/>
                <w:sz w:val="12"/>
                <w:szCs w:val="12"/>
                <w:lang w:eastAsia="tr-TR"/>
              </w:rPr>
              <w:t>an’da</w:t>
            </w:r>
            <w:proofErr w:type="spellEnd"/>
            <w:r w:rsidRPr="004F2ECA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Adı Geçen Peygamberler</w:t>
            </w:r>
          </w:p>
        </w:tc>
        <w:tc>
          <w:tcPr>
            <w:tcW w:w="4572" w:type="dxa"/>
            <w:vAlign w:val="center"/>
          </w:tcPr>
          <w:p w:rsidR="00E03DB1" w:rsidRPr="000B39CA" w:rsidRDefault="00E03DB1" w:rsidP="001C1A83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80279C">
              <w:rPr>
                <w:rFonts w:ascii="Tahoma" w:hAnsi="Tahoma" w:cs="Tahoma"/>
                <w:sz w:val="12"/>
                <w:szCs w:val="12"/>
                <w:lang w:eastAsia="tr-TR"/>
              </w:rPr>
              <w:t>4. Kur’an’da adı geçen peygamberleri tanır.</w:t>
            </w:r>
          </w:p>
        </w:tc>
        <w:tc>
          <w:tcPr>
            <w:tcW w:w="1090" w:type="dxa"/>
            <w:shd w:val="clear" w:color="auto" w:fill="D9D9D9"/>
          </w:tcPr>
          <w:p w:rsidR="00E03DB1" w:rsidRDefault="001A3E7A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E03DB1" w:rsidRDefault="005045F8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E03DB1" w:rsidRDefault="006452A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E03DB1" w:rsidRDefault="001A3E7A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E03DB1" w:rsidRDefault="00E03DB1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E03DB1" w:rsidRDefault="00E03DB1" w:rsidP="00396B68">
            <w:pPr>
              <w:pStyle w:val="TableParagraph"/>
              <w:rPr>
                <w:sz w:val="16"/>
              </w:rPr>
            </w:pPr>
          </w:p>
        </w:tc>
      </w:tr>
      <w:tr w:rsidR="00E03DB1" w:rsidTr="006627D6">
        <w:trPr>
          <w:trHeight w:val="616"/>
        </w:trPr>
        <w:tc>
          <w:tcPr>
            <w:tcW w:w="720" w:type="dxa"/>
            <w:vMerge/>
            <w:textDirection w:val="btLr"/>
          </w:tcPr>
          <w:p w:rsidR="00E03DB1" w:rsidRDefault="00E03DB1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E03DB1" w:rsidRPr="0078582A" w:rsidRDefault="00E03DB1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 xml:space="preserve">1.4. Peygamberler ve </w:t>
            </w:r>
            <w:proofErr w:type="spellStart"/>
            <w:r w:rsidRPr="004F2ECA">
              <w:rPr>
                <w:rFonts w:ascii="Tahoma" w:hAnsi="Tahoma" w:cs="Tahoma"/>
                <w:sz w:val="12"/>
                <w:szCs w:val="12"/>
              </w:rPr>
              <w:t>Tevhid</w:t>
            </w:r>
            <w:proofErr w:type="spellEnd"/>
            <w:r w:rsidRPr="004F2ECA">
              <w:rPr>
                <w:rFonts w:ascii="Tahoma" w:hAnsi="Tahoma" w:cs="Tahoma"/>
                <w:sz w:val="12"/>
                <w:szCs w:val="12"/>
              </w:rPr>
              <w:t xml:space="preserve"> Mücadelesi</w:t>
            </w:r>
          </w:p>
        </w:tc>
        <w:tc>
          <w:tcPr>
            <w:tcW w:w="4572" w:type="dxa"/>
            <w:vAlign w:val="center"/>
          </w:tcPr>
          <w:p w:rsidR="00E03DB1" w:rsidRPr="000B39CA" w:rsidRDefault="00E03DB1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 xml:space="preserve">5. Peygamberlerin </w:t>
            </w:r>
            <w:proofErr w:type="spellStart"/>
            <w:r w:rsidRPr="0080279C">
              <w:rPr>
                <w:rFonts w:ascii="Tahoma" w:hAnsi="Tahoma" w:cs="Tahoma"/>
                <w:sz w:val="12"/>
                <w:szCs w:val="12"/>
              </w:rPr>
              <w:t>tevhid</w:t>
            </w:r>
            <w:proofErr w:type="spellEnd"/>
            <w:r w:rsidRPr="0080279C">
              <w:rPr>
                <w:rFonts w:ascii="Tahoma" w:hAnsi="Tahoma" w:cs="Tahoma"/>
                <w:sz w:val="12"/>
                <w:szCs w:val="12"/>
              </w:rPr>
              <w:t xml:space="preserve"> mücadelesini Kur’an-ı Kerim’den örneklerle açıklar</w:t>
            </w:r>
          </w:p>
        </w:tc>
        <w:tc>
          <w:tcPr>
            <w:tcW w:w="1090" w:type="dxa"/>
            <w:shd w:val="clear" w:color="auto" w:fill="D9D9D9"/>
          </w:tcPr>
          <w:p w:rsidR="00E03DB1" w:rsidRDefault="001A3E7A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E03DB1" w:rsidRDefault="00E03DB1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E03DB1" w:rsidRDefault="006452A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E03DB1" w:rsidRDefault="00E03DB1" w:rsidP="00396B6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E03DB1" w:rsidRDefault="00E03DB1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E03DB1" w:rsidRDefault="00E03DB1" w:rsidP="00396B68">
            <w:pPr>
              <w:pStyle w:val="TableParagraph"/>
              <w:rPr>
                <w:sz w:val="16"/>
              </w:rPr>
            </w:pPr>
          </w:p>
        </w:tc>
      </w:tr>
      <w:tr w:rsidR="00E03DB1" w:rsidTr="006627D6">
        <w:trPr>
          <w:trHeight w:val="616"/>
        </w:trPr>
        <w:tc>
          <w:tcPr>
            <w:tcW w:w="720" w:type="dxa"/>
            <w:vMerge/>
            <w:textDirection w:val="btLr"/>
          </w:tcPr>
          <w:p w:rsidR="00E03DB1" w:rsidRDefault="00E03DB1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E03DB1" w:rsidRPr="0078582A" w:rsidRDefault="00E03DB1" w:rsidP="001C1A83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1.5. Peygamberlere İmanın İnsana Kazandırdıkları</w:t>
            </w:r>
          </w:p>
        </w:tc>
        <w:tc>
          <w:tcPr>
            <w:tcW w:w="4572" w:type="dxa"/>
            <w:vAlign w:val="center"/>
          </w:tcPr>
          <w:p w:rsidR="00E03DB1" w:rsidRPr="00FA36A9" w:rsidRDefault="00E03DB1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>8. Peygamberlere ve kitaplara imanın insana kazandırdıklarını değerlendirir.</w:t>
            </w:r>
          </w:p>
        </w:tc>
        <w:tc>
          <w:tcPr>
            <w:tcW w:w="1090" w:type="dxa"/>
            <w:shd w:val="clear" w:color="auto" w:fill="D9D9D9"/>
          </w:tcPr>
          <w:p w:rsidR="00E03DB1" w:rsidRDefault="001A3E7A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0" w:type="dxa"/>
            <w:shd w:val="clear" w:color="auto" w:fill="D9D9D9"/>
          </w:tcPr>
          <w:p w:rsidR="00E03DB1" w:rsidRDefault="006452AF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E03DB1" w:rsidRDefault="006452A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E03DB1" w:rsidRDefault="001A3E7A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E03DB1" w:rsidRDefault="00E03DB1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E03DB1" w:rsidRDefault="006452AF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03DB1" w:rsidTr="006627D6">
        <w:trPr>
          <w:trHeight w:val="616"/>
        </w:trPr>
        <w:tc>
          <w:tcPr>
            <w:tcW w:w="720" w:type="dxa"/>
            <w:vMerge/>
            <w:textDirection w:val="btLr"/>
          </w:tcPr>
          <w:p w:rsidR="00E03DB1" w:rsidRDefault="00E03DB1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E03DB1" w:rsidRPr="0053225F" w:rsidRDefault="00E03DB1" w:rsidP="001C1A83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2. Peygamberlere Gönderilen Kitaplar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sz w:val="12"/>
                <w:szCs w:val="12"/>
              </w:rPr>
              <w:t>2.1. Tevrat2.2. Zebur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sz w:val="12"/>
                <w:szCs w:val="12"/>
              </w:rPr>
              <w:t>2.3. İncil2.4. Kur’an-ı Kerim</w:t>
            </w:r>
          </w:p>
        </w:tc>
        <w:tc>
          <w:tcPr>
            <w:tcW w:w="4572" w:type="dxa"/>
            <w:vAlign w:val="center"/>
          </w:tcPr>
          <w:p w:rsidR="00E03DB1" w:rsidRDefault="00E03DB1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>6. İlahi kitap kavramını açıklar.</w:t>
            </w:r>
          </w:p>
          <w:p w:rsidR="00E03DB1" w:rsidRPr="00ED442A" w:rsidRDefault="00E03DB1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>7. Kur’an-ı Kerim’in özgünlüğünü kavrar.</w:t>
            </w:r>
          </w:p>
        </w:tc>
        <w:tc>
          <w:tcPr>
            <w:tcW w:w="1090" w:type="dxa"/>
            <w:shd w:val="clear" w:color="auto" w:fill="D9D9D9"/>
          </w:tcPr>
          <w:p w:rsidR="00E03DB1" w:rsidRDefault="001A3E7A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E03DB1" w:rsidRDefault="006452AF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E03DB1" w:rsidRDefault="006452A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E03DB1" w:rsidRDefault="001A3E7A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E03DB1" w:rsidRDefault="006452AF" w:rsidP="00396B6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E03DB1" w:rsidRDefault="00E03DB1" w:rsidP="00396B68">
            <w:pPr>
              <w:pStyle w:val="TableParagraph"/>
              <w:rPr>
                <w:sz w:val="16"/>
              </w:rPr>
            </w:pPr>
          </w:p>
        </w:tc>
      </w:tr>
      <w:tr w:rsidR="00E03DB1" w:rsidTr="006627D6">
        <w:trPr>
          <w:trHeight w:val="48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E03DB1" w:rsidRDefault="00E03DB1" w:rsidP="00396B6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:rsidR="00E03DB1" w:rsidRPr="0053225F" w:rsidRDefault="00E03DB1" w:rsidP="001C1A83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>2.5. Kitaplara İmanın İnsana Kazandırdıkları</w:t>
            </w:r>
          </w:p>
        </w:tc>
        <w:tc>
          <w:tcPr>
            <w:tcW w:w="4572" w:type="dxa"/>
            <w:vAlign w:val="center"/>
          </w:tcPr>
          <w:p w:rsidR="00E03DB1" w:rsidRPr="00ED442A" w:rsidRDefault="00E03DB1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8. </w:t>
            </w:r>
            <w:r w:rsidRPr="0080279C">
              <w:rPr>
                <w:rFonts w:ascii="Tahoma" w:hAnsi="Tahoma" w:cs="Tahoma"/>
                <w:sz w:val="12"/>
                <w:szCs w:val="12"/>
              </w:rPr>
              <w:t>Peygamberlere ve kitaplara imanın insana kazandırdıklarını değerlendirir.</w:t>
            </w:r>
          </w:p>
        </w:tc>
        <w:tc>
          <w:tcPr>
            <w:tcW w:w="1090" w:type="dxa"/>
            <w:shd w:val="clear" w:color="auto" w:fill="D9D9D9"/>
          </w:tcPr>
          <w:p w:rsidR="00E03DB1" w:rsidRDefault="001A3E7A" w:rsidP="00396B68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E03DB1" w:rsidRDefault="006452AF" w:rsidP="00396B68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E03DB1" w:rsidRDefault="006452AF" w:rsidP="00396B68">
            <w:pPr>
              <w:pStyle w:val="TableParagraph"/>
              <w:spacing w:before="152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E03DB1" w:rsidRDefault="00E03DB1" w:rsidP="00396B68">
            <w:pPr>
              <w:pStyle w:val="TableParagraph"/>
              <w:spacing w:before="152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E03DB1" w:rsidRDefault="00E03DB1" w:rsidP="00396B68">
            <w:pPr>
              <w:pStyle w:val="TableParagraph"/>
              <w:spacing w:before="152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E03DB1" w:rsidRDefault="00E03DB1" w:rsidP="00396B68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E03DB1" w:rsidTr="006627D6">
        <w:trPr>
          <w:trHeight w:val="65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E03DB1" w:rsidRDefault="00E03DB1" w:rsidP="00396B6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:rsidR="00E03DB1" w:rsidRPr="006173BF" w:rsidRDefault="00E03DB1" w:rsidP="001C1A8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572" w:type="dxa"/>
            <w:vAlign w:val="center"/>
          </w:tcPr>
          <w:p w:rsidR="00E03DB1" w:rsidRPr="00EB5A30" w:rsidRDefault="00E03DB1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D4DAC">
              <w:rPr>
                <w:rFonts w:ascii="Tahoma" w:hAnsi="Tahoma" w:cs="Tahoma"/>
                <w:sz w:val="12"/>
                <w:szCs w:val="12"/>
              </w:rPr>
              <w:t>2. Dönem 1. Yazılı</w:t>
            </w:r>
          </w:p>
        </w:tc>
        <w:tc>
          <w:tcPr>
            <w:tcW w:w="1090" w:type="dxa"/>
            <w:shd w:val="clear" w:color="auto" w:fill="D9D9D9"/>
          </w:tcPr>
          <w:p w:rsidR="00E03DB1" w:rsidRDefault="00E03DB1" w:rsidP="00396B68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shd w:val="clear" w:color="auto" w:fill="D9D9D9"/>
          </w:tcPr>
          <w:p w:rsidR="00E03DB1" w:rsidRDefault="00E03DB1" w:rsidP="00396B68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shd w:val="clear" w:color="auto" w:fill="D9D9D9"/>
          </w:tcPr>
          <w:p w:rsidR="00E03DB1" w:rsidRDefault="00E03DB1" w:rsidP="00396B68">
            <w:pPr>
              <w:pStyle w:val="TableParagraph"/>
              <w:rPr>
                <w:sz w:val="16"/>
              </w:rPr>
            </w:pPr>
          </w:p>
        </w:tc>
        <w:tc>
          <w:tcPr>
            <w:tcW w:w="891" w:type="dxa"/>
            <w:shd w:val="clear" w:color="auto" w:fill="DDEBF7"/>
          </w:tcPr>
          <w:p w:rsidR="00E03DB1" w:rsidRDefault="00E03DB1" w:rsidP="00396B6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E03DB1" w:rsidRDefault="00E03DB1" w:rsidP="00396B6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E03DB1" w:rsidRDefault="00E03DB1" w:rsidP="00396B68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372" w:tblpY="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701"/>
        <w:gridCol w:w="6662"/>
        <w:gridCol w:w="851"/>
        <w:gridCol w:w="567"/>
        <w:gridCol w:w="567"/>
      </w:tblGrid>
      <w:tr w:rsidR="004306EA" w:rsidTr="004306EA">
        <w:trPr>
          <w:trHeight w:val="587"/>
        </w:trPr>
        <w:tc>
          <w:tcPr>
            <w:tcW w:w="717" w:type="dxa"/>
            <w:textDirection w:val="btLr"/>
          </w:tcPr>
          <w:p w:rsidR="004306EA" w:rsidRDefault="004306EA" w:rsidP="004306EA">
            <w:pPr>
              <w:pStyle w:val="TableParagraph"/>
              <w:spacing w:before="1"/>
              <w:ind w:left="1070" w:right="1050"/>
              <w:jc w:val="center"/>
              <w:rPr>
                <w:sz w:val="17"/>
              </w:rPr>
            </w:pPr>
          </w:p>
        </w:tc>
        <w:tc>
          <w:tcPr>
            <w:tcW w:w="1701" w:type="dxa"/>
            <w:vAlign w:val="center"/>
          </w:tcPr>
          <w:p w:rsidR="004306EA" w:rsidRPr="006173BF" w:rsidRDefault="004306EA" w:rsidP="004306EA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5A37A1">
              <w:rPr>
                <w:rFonts w:cstheme="minorHAnsi"/>
                <w:bCs/>
                <w:sz w:val="14"/>
                <w:szCs w:val="14"/>
              </w:rPr>
              <w:t>1. Dünya Hayatı ve Ahiret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9306DA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Ahiret Hayatının Varlığının Delilleri</w:t>
            </w:r>
          </w:p>
        </w:tc>
        <w:tc>
          <w:tcPr>
            <w:tcW w:w="6662" w:type="dxa"/>
            <w:vAlign w:val="center"/>
          </w:tcPr>
          <w:p w:rsidR="004306EA" w:rsidRPr="00EB5A30" w:rsidRDefault="004306EA" w:rsidP="004306E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>1. Dünya hayatının amacını açıklar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80279C">
              <w:rPr>
                <w:rFonts w:ascii="Tahoma" w:hAnsi="Tahoma" w:cs="Tahoma"/>
                <w:sz w:val="12"/>
                <w:szCs w:val="12"/>
              </w:rPr>
              <w:t>2. Ahiret inancını akli ve naklî delillerle temellendirir</w:t>
            </w:r>
          </w:p>
        </w:tc>
        <w:tc>
          <w:tcPr>
            <w:tcW w:w="851" w:type="dxa"/>
            <w:shd w:val="clear" w:color="auto" w:fill="D9D9D9"/>
          </w:tcPr>
          <w:p w:rsidR="004306EA" w:rsidRDefault="004306EA" w:rsidP="004306E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4306EA" w:rsidTr="004306EA">
        <w:trPr>
          <w:trHeight w:val="587"/>
        </w:trPr>
        <w:tc>
          <w:tcPr>
            <w:tcW w:w="717" w:type="dxa"/>
            <w:vMerge w:val="restart"/>
            <w:textDirection w:val="btLr"/>
          </w:tcPr>
          <w:p w:rsidR="004306EA" w:rsidRDefault="004306EA" w:rsidP="004306EA">
            <w:pPr>
              <w:pStyle w:val="TableParagraph"/>
              <w:spacing w:before="1"/>
              <w:ind w:left="1070" w:right="1050"/>
              <w:jc w:val="center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Ahirete İman</w:t>
            </w:r>
          </w:p>
        </w:tc>
        <w:tc>
          <w:tcPr>
            <w:tcW w:w="1701" w:type="dxa"/>
            <w:vAlign w:val="center"/>
          </w:tcPr>
          <w:p w:rsidR="004306EA" w:rsidRPr="0080279C" w:rsidRDefault="004306EA" w:rsidP="004306EA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>3. Ahiret Hayatının Safhaları</w:t>
            </w:r>
          </w:p>
          <w:p w:rsidR="004306EA" w:rsidRPr="006F79AD" w:rsidRDefault="004306EA" w:rsidP="004306EA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>3.1. Berzah Âlemi3.2. Kıyamet</w:t>
            </w:r>
          </w:p>
        </w:tc>
        <w:tc>
          <w:tcPr>
            <w:tcW w:w="6662" w:type="dxa"/>
            <w:vAlign w:val="center"/>
          </w:tcPr>
          <w:p w:rsidR="004306EA" w:rsidRPr="00EB5A30" w:rsidRDefault="004306EA" w:rsidP="004306E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>3. Ahiret hayatının safhalarını ayet ve hadislerle temellendirir.</w:t>
            </w:r>
          </w:p>
        </w:tc>
        <w:tc>
          <w:tcPr>
            <w:tcW w:w="851" w:type="dxa"/>
            <w:shd w:val="clear" w:color="auto" w:fill="D9D9D9"/>
          </w:tcPr>
          <w:p w:rsidR="004306EA" w:rsidRDefault="004306EA" w:rsidP="004306E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306EA" w:rsidTr="004306EA">
        <w:trPr>
          <w:trHeight w:val="676"/>
        </w:trPr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4306EA" w:rsidRDefault="004306EA" w:rsidP="004306E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4306EA" w:rsidRPr="009306DA" w:rsidRDefault="004306EA" w:rsidP="004306EA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9306DA">
              <w:rPr>
                <w:rFonts w:ascii="Tahoma" w:hAnsi="Tahoma" w:cs="Tahoma"/>
                <w:sz w:val="12"/>
                <w:szCs w:val="12"/>
              </w:rPr>
              <w:t xml:space="preserve">3.3. </w:t>
            </w:r>
            <w:proofErr w:type="spellStart"/>
            <w:r w:rsidRPr="009306DA">
              <w:rPr>
                <w:rFonts w:ascii="Tahoma" w:hAnsi="Tahoma" w:cs="Tahoma"/>
                <w:sz w:val="12"/>
                <w:szCs w:val="12"/>
              </w:rPr>
              <w:t>Ba’s</w:t>
            </w:r>
            <w:proofErr w:type="spellEnd"/>
          </w:p>
          <w:p w:rsidR="004306EA" w:rsidRPr="009306DA" w:rsidRDefault="004306EA" w:rsidP="004306EA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9306DA">
              <w:rPr>
                <w:rFonts w:ascii="Tahoma" w:hAnsi="Tahoma" w:cs="Tahoma"/>
                <w:sz w:val="12"/>
                <w:szCs w:val="12"/>
              </w:rPr>
              <w:t>3.4. Mahşer, Hesap ve Mizan</w:t>
            </w:r>
          </w:p>
        </w:tc>
        <w:tc>
          <w:tcPr>
            <w:tcW w:w="6662" w:type="dxa"/>
            <w:vAlign w:val="center"/>
          </w:tcPr>
          <w:p w:rsidR="004306EA" w:rsidRPr="00EB5A30" w:rsidRDefault="004306EA" w:rsidP="004306E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>3. Ahiret hayatının safhalarını ayet ve hadislerle temellendirir.</w:t>
            </w:r>
          </w:p>
        </w:tc>
        <w:tc>
          <w:tcPr>
            <w:tcW w:w="851" w:type="dxa"/>
            <w:shd w:val="clear" w:color="auto" w:fill="D9D9D9"/>
          </w:tcPr>
          <w:p w:rsidR="004306EA" w:rsidRDefault="004306EA" w:rsidP="004306E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306EA" w:rsidTr="004306EA">
        <w:trPr>
          <w:trHeight w:val="645"/>
        </w:trPr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4306EA" w:rsidRDefault="004306EA" w:rsidP="004306E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4306EA" w:rsidRPr="009306DA" w:rsidRDefault="004306EA" w:rsidP="004306EA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9306DA">
              <w:rPr>
                <w:rFonts w:ascii="Tahoma" w:hAnsi="Tahoma" w:cs="Tahoma"/>
                <w:sz w:val="12"/>
                <w:szCs w:val="12"/>
              </w:rPr>
              <w:t>3.5. Sırat</w:t>
            </w:r>
          </w:p>
          <w:p w:rsidR="004306EA" w:rsidRPr="009306DA" w:rsidRDefault="004306EA" w:rsidP="004306EA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9306DA">
              <w:rPr>
                <w:rFonts w:ascii="Tahoma" w:hAnsi="Tahoma" w:cs="Tahoma"/>
                <w:sz w:val="12"/>
                <w:szCs w:val="12"/>
              </w:rPr>
              <w:t>3.6. Cennet ve Cehennem</w:t>
            </w:r>
          </w:p>
        </w:tc>
        <w:tc>
          <w:tcPr>
            <w:tcW w:w="6662" w:type="dxa"/>
            <w:vAlign w:val="center"/>
          </w:tcPr>
          <w:p w:rsidR="004306EA" w:rsidRPr="00EB5A30" w:rsidRDefault="004306EA" w:rsidP="004306E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>3. Ahiret hayatının safhalarını ayet ve hadislerle temellendirir.</w:t>
            </w:r>
          </w:p>
        </w:tc>
        <w:tc>
          <w:tcPr>
            <w:tcW w:w="851" w:type="dxa"/>
            <w:shd w:val="clear" w:color="auto" w:fill="D9D9D9"/>
          </w:tcPr>
          <w:p w:rsidR="004306EA" w:rsidRDefault="004306EA" w:rsidP="004306E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306EA" w:rsidTr="004306EA">
        <w:trPr>
          <w:trHeight w:val="595"/>
        </w:trPr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4306EA" w:rsidRDefault="004306EA" w:rsidP="004306E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4306EA" w:rsidRPr="009306DA" w:rsidRDefault="004306EA" w:rsidP="004306EA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9306DA">
              <w:rPr>
                <w:rFonts w:ascii="Tahoma" w:hAnsi="Tahoma" w:cs="Tahoma"/>
                <w:sz w:val="12"/>
                <w:szCs w:val="12"/>
              </w:rPr>
              <w:t>4. Ahirete İmanın Hayatımıza Etkileri</w:t>
            </w:r>
          </w:p>
        </w:tc>
        <w:tc>
          <w:tcPr>
            <w:tcW w:w="6662" w:type="dxa"/>
            <w:vAlign w:val="center"/>
          </w:tcPr>
          <w:p w:rsidR="004306EA" w:rsidRPr="00EB77EC" w:rsidRDefault="004306EA" w:rsidP="004306EA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0279C">
              <w:rPr>
                <w:rFonts w:ascii="Tahoma" w:hAnsi="Tahoma" w:cs="Tahoma"/>
                <w:sz w:val="12"/>
                <w:szCs w:val="12"/>
              </w:rPr>
              <w:t>4. Ahiret inancının, hayatı anlamlandırmaya katkısını fark eder</w:t>
            </w:r>
          </w:p>
        </w:tc>
        <w:tc>
          <w:tcPr>
            <w:tcW w:w="851" w:type="dxa"/>
            <w:shd w:val="clear" w:color="auto" w:fill="D9D9D9"/>
          </w:tcPr>
          <w:p w:rsidR="004306EA" w:rsidRDefault="004306EA" w:rsidP="00517709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517709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517709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306EA" w:rsidTr="004306EA">
        <w:trPr>
          <w:trHeight w:val="594"/>
        </w:trPr>
        <w:tc>
          <w:tcPr>
            <w:tcW w:w="717" w:type="dxa"/>
            <w:vMerge/>
            <w:tcBorders>
              <w:top w:val="nil"/>
              <w:bottom w:val="nil"/>
            </w:tcBorders>
            <w:textDirection w:val="btLr"/>
          </w:tcPr>
          <w:p w:rsidR="004306EA" w:rsidRDefault="004306EA" w:rsidP="004306E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4306EA" w:rsidRPr="009306DA" w:rsidRDefault="004306EA" w:rsidP="004306EA">
            <w:pPr>
              <w:pStyle w:val="stBilgi"/>
              <w:ind w:right="54"/>
              <w:rPr>
                <w:rFonts w:ascii="Tahoma" w:hAnsi="Tahoma" w:cs="Tahoma"/>
                <w:sz w:val="12"/>
                <w:szCs w:val="12"/>
              </w:rPr>
            </w:pPr>
            <w:r w:rsidRPr="009306DA">
              <w:rPr>
                <w:rFonts w:ascii="Tahoma" w:hAnsi="Tahoma" w:cs="Tahoma"/>
                <w:sz w:val="12"/>
                <w:szCs w:val="12"/>
              </w:rPr>
              <w:t>1. Kader ve Kaza</w:t>
            </w:r>
            <w:r w:rsidRPr="009306DA">
              <w:rPr>
                <w:rFonts w:ascii="Tahoma" w:hAnsi="Tahoma" w:cs="Tahoma"/>
                <w:sz w:val="12"/>
                <w:szCs w:val="12"/>
              </w:rPr>
              <w:br/>
              <w:t>2. Kader ve Kaza İnancının Kur’an ve Hadislerdeki Temelleri</w:t>
            </w:r>
          </w:p>
          <w:p w:rsidR="004306EA" w:rsidRPr="009306DA" w:rsidRDefault="004306EA" w:rsidP="004306EA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662" w:type="dxa"/>
            <w:vAlign w:val="center"/>
          </w:tcPr>
          <w:p w:rsidR="004306EA" w:rsidRPr="0055428A" w:rsidRDefault="004306EA" w:rsidP="004306EA">
            <w:pPr>
              <w:rPr>
                <w:rFonts w:ascii="Tahoma" w:hAnsi="Tahoma" w:cs="Tahoma"/>
                <w:sz w:val="12"/>
                <w:szCs w:val="12"/>
              </w:rPr>
            </w:pPr>
            <w:r w:rsidRPr="000B0106">
              <w:rPr>
                <w:rFonts w:ascii="Tahoma" w:hAnsi="Tahoma" w:cs="Tahoma"/>
                <w:sz w:val="12"/>
                <w:szCs w:val="12"/>
              </w:rPr>
              <w:t>1. Kader ve kaza kavramlarını açıklar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0B0106">
              <w:rPr>
                <w:rFonts w:ascii="Tahoma" w:hAnsi="Tahoma" w:cs="Tahoma"/>
                <w:sz w:val="12"/>
                <w:szCs w:val="12"/>
              </w:rPr>
              <w:t>2. Kader ve kaza inancını ayet ve hadislerle temellendirir.</w:t>
            </w:r>
          </w:p>
        </w:tc>
        <w:tc>
          <w:tcPr>
            <w:tcW w:w="851" w:type="dxa"/>
            <w:shd w:val="clear" w:color="auto" w:fill="D9D9D9"/>
          </w:tcPr>
          <w:p w:rsidR="004306EA" w:rsidRDefault="004306EA" w:rsidP="0051770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51770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306EA" w:rsidRDefault="004306EA" w:rsidP="0051770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306EA" w:rsidTr="004306EA">
        <w:trPr>
          <w:trHeight w:val="594"/>
        </w:trPr>
        <w:tc>
          <w:tcPr>
            <w:tcW w:w="717" w:type="dxa"/>
            <w:tcBorders>
              <w:top w:val="nil"/>
            </w:tcBorders>
            <w:textDirection w:val="btLr"/>
          </w:tcPr>
          <w:p w:rsidR="004306EA" w:rsidRDefault="004306EA" w:rsidP="004306E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4306EA" w:rsidRPr="006173BF" w:rsidRDefault="004306EA" w:rsidP="004306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6662" w:type="dxa"/>
            <w:vAlign w:val="center"/>
          </w:tcPr>
          <w:p w:rsidR="004306EA" w:rsidRPr="006173BF" w:rsidRDefault="004306EA" w:rsidP="004306EA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 Dönem 2. Yazılı</w:t>
            </w:r>
          </w:p>
        </w:tc>
        <w:tc>
          <w:tcPr>
            <w:tcW w:w="851" w:type="dxa"/>
            <w:shd w:val="clear" w:color="auto" w:fill="D9D9D9"/>
          </w:tcPr>
          <w:p w:rsidR="004306EA" w:rsidRDefault="004306EA" w:rsidP="004306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4306EA" w:rsidRDefault="004306EA" w:rsidP="004306EA">
            <w:pPr>
              <w:pStyle w:val="TableParagraph"/>
              <w:rPr>
                <w:sz w:val="16"/>
              </w:rPr>
            </w:pPr>
          </w:p>
        </w:tc>
      </w:tr>
    </w:tbl>
    <w:p w:rsidR="00F53430" w:rsidRPr="004306EA" w:rsidRDefault="00F53430" w:rsidP="004306EA">
      <w:pPr>
        <w:tabs>
          <w:tab w:val="left" w:pos="189"/>
        </w:tabs>
        <w:spacing w:before="94"/>
        <w:rPr>
          <w:sz w:val="14"/>
        </w:rPr>
        <w:sectPr w:rsidR="00F53430" w:rsidRPr="004306EA">
          <w:headerReference w:type="default" r:id="rId8"/>
          <w:pgSz w:w="11910" w:h="16840"/>
          <w:pgMar w:top="1480" w:right="320" w:bottom="280" w:left="260" w:header="1171" w:footer="0" w:gutter="0"/>
          <w:cols w:space="708"/>
        </w:sectPr>
      </w:pPr>
    </w:p>
    <w:p w:rsidR="009207E9" w:rsidRPr="004306EA" w:rsidRDefault="009207E9" w:rsidP="004306EA">
      <w:pPr>
        <w:tabs>
          <w:tab w:val="left" w:pos="189"/>
        </w:tabs>
        <w:spacing w:before="93"/>
        <w:rPr>
          <w:sz w:val="14"/>
        </w:rPr>
      </w:pPr>
    </w:p>
    <w:sectPr w:rsidR="009207E9" w:rsidRPr="004306EA" w:rsidSect="000E42AB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99" w:rsidRDefault="006C3799">
      <w:r>
        <w:separator/>
      </w:r>
    </w:p>
  </w:endnote>
  <w:endnote w:type="continuationSeparator" w:id="0">
    <w:p w:rsidR="006C3799" w:rsidRDefault="006C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99" w:rsidRDefault="006C3799">
      <w:r>
        <w:separator/>
      </w:r>
    </w:p>
  </w:footnote>
  <w:footnote w:type="continuationSeparator" w:id="0">
    <w:p w:rsidR="006C3799" w:rsidRDefault="006C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6C3799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9.35pt;margin-top:52.25pt;width:314.1pt;height:19.05pt;z-index:-164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lz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dxFHtLOCrgLAj9eDa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" filled="f" stroked="f">
          <v:textbox inset="0,0,0,0">
            <w:txbxContent>
              <w:p w:rsidR="00F53430" w:rsidRPr="006452AF" w:rsidRDefault="006452AF">
                <w:pPr>
                  <w:spacing w:before="18"/>
                  <w:ind w:left="60"/>
                  <w:rPr>
                    <w:b/>
                    <w:sz w:val="19"/>
                  </w:rPr>
                </w:pPr>
                <w:r w:rsidRPr="006452AF">
                  <w:rPr>
                    <w:b/>
                  </w:rPr>
                  <w:t xml:space="preserve">11. Sınıf </w:t>
                </w:r>
                <w:proofErr w:type="spellStart"/>
                <w:r w:rsidRPr="006452AF">
                  <w:rPr>
                    <w:b/>
                  </w:rPr>
                  <w:t>Akaid</w:t>
                </w:r>
                <w:proofErr w:type="spellEnd"/>
                <w:r w:rsidRPr="006452AF">
                  <w:rPr>
                    <w:b/>
                  </w:rPr>
                  <w:t xml:space="preserve"> </w:t>
                </w:r>
                <w:r w:rsidR="00790BE2" w:rsidRPr="006452AF">
                  <w:rPr>
                    <w:b/>
                    <w:w w:val="105"/>
                    <w:sz w:val="19"/>
                  </w:rPr>
                  <w:t>Dersi</w:t>
                </w:r>
                <w:r w:rsidRPr="006452AF">
                  <w:rPr>
                    <w:b/>
                    <w:w w:val="105"/>
                    <w:sz w:val="19"/>
                  </w:rPr>
                  <w:t xml:space="preserve"> </w:t>
                </w:r>
                <w:r w:rsidR="00790BE2" w:rsidRPr="006452AF">
                  <w:rPr>
                    <w:b/>
                    <w:w w:val="105"/>
                    <w:sz w:val="19"/>
                  </w:rPr>
                  <w:t>Konu</w:t>
                </w:r>
                <w:r w:rsidRPr="006452AF">
                  <w:rPr>
                    <w:b/>
                    <w:w w:val="105"/>
                    <w:sz w:val="19"/>
                  </w:rPr>
                  <w:t xml:space="preserve"> </w:t>
                </w:r>
                <w:r w:rsidR="00790BE2" w:rsidRPr="006452AF">
                  <w:rPr>
                    <w:b/>
                    <w:w w:val="105"/>
                    <w:sz w:val="19"/>
                  </w:rPr>
                  <w:t>Soru</w:t>
                </w:r>
                <w:r w:rsidRPr="006452AF">
                  <w:rPr>
                    <w:b/>
                    <w:w w:val="105"/>
                    <w:sz w:val="19"/>
                  </w:rPr>
                  <w:t xml:space="preserve"> </w:t>
                </w:r>
                <w:proofErr w:type="spellStart"/>
                <w:r w:rsidR="00790BE2" w:rsidRPr="006452AF">
                  <w:rPr>
                    <w:b/>
                    <w:w w:val="105"/>
                    <w:sz w:val="19"/>
                  </w:rPr>
                  <w:t>DağılımTablosu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6C3799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38.15pt;margin-top:52.4pt;width:314.1pt;height:17.8pt;z-index:-164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jI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" filled="f" stroked="f">
          <v:textbox inset="0,0,0,0">
            <w:txbxContent>
              <w:p w:rsidR="005045F8" w:rsidRPr="006452AF" w:rsidRDefault="005045F8" w:rsidP="005045F8">
                <w:pPr>
                  <w:spacing w:before="18"/>
                  <w:ind w:left="60"/>
                  <w:rPr>
                    <w:b/>
                    <w:sz w:val="19"/>
                  </w:rPr>
                </w:pPr>
                <w:r w:rsidRPr="006452AF">
                  <w:rPr>
                    <w:b/>
                  </w:rPr>
                  <w:t xml:space="preserve">11. Sınıf </w:t>
                </w:r>
                <w:proofErr w:type="spellStart"/>
                <w:r w:rsidRPr="006452AF">
                  <w:rPr>
                    <w:b/>
                  </w:rPr>
                  <w:t>Akaid</w:t>
                </w:r>
                <w:proofErr w:type="spellEnd"/>
                <w:r w:rsidRPr="006452AF">
                  <w:rPr>
                    <w:b/>
                  </w:rPr>
                  <w:t xml:space="preserve"> </w:t>
                </w:r>
                <w:r w:rsidRPr="006452AF">
                  <w:rPr>
                    <w:b/>
                    <w:w w:val="105"/>
                    <w:sz w:val="19"/>
                  </w:rPr>
                  <w:t xml:space="preserve">Dersi Konu Soru </w:t>
                </w:r>
                <w:proofErr w:type="spellStart"/>
                <w:r w:rsidRPr="006452AF">
                  <w:rPr>
                    <w:b/>
                    <w:w w:val="105"/>
                    <w:sz w:val="19"/>
                  </w:rPr>
                  <w:t>DağılımTablosu</w:t>
                </w:r>
                <w:proofErr w:type="spellEnd"/>
              </w:p>
              <w:p w:rsidR="00F53430" w:rsidRDefault="00F53430">
                <w:pPr>
                  <w:spacing w:before="18"/>
                  <w:ind w:left="60"/>
                  <w:rPr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3430"/>
    <w:rsid w:val="000E42AB"/>
    <w:rsid w:val="0012269E"/>
    <w:rsid w:val="001A3E7A"/>
    <w:rsid w:val="001D17AD"/>
    <w:rsid w:val="002564D0"/>
    <w:rsid w:val="0037633B"/>
    <w:rsid w:val="00396B68"/>
    <w:rsid w:val="00414B4C"/>
    <w:rsid w:val="004306EA"/>
    <w:rsid w:val="005045F8"/>
    <w:rsid w:val="00517709"/>
    <w:rsid w:val="006452AF"/>
    <w:rsid w:val="00656466"/>
    <w:rsid w:val="006627D6"/>
    <w:rsid w:val="006C3799"/>
    <w:rsid w:val="006D4B98"/>
    <w:rsid w:val="00790BE2"/>
    <w:rsid w:val="007E72AE"/>
    <w:rsid w:val="00874B9A"/>
    <w:rsid w:val="009207E9"/>
    <w:rsid w:val="00D64D40"/>
    <w:rsid w:val="00E03DB1"/>
    <w:rsid w:val="00E26CD7"/>
    <w:rsid w:val="00EE7F60"/>
    <w:rsid w:val="00F5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90BD166"/>
  <w15:docId w15:val="{194CD0F5-80F1-4792-BAA4-D1D0F59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42A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2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E42AB"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0E42AB"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  <w:rsid w:val="000E42AB"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ronaldinho424</cp:lastModifiedBy>
  <cp:revision>8</cp:revision>
  <dcterms:created xsi:type="dcterms:W3CDTF">2023-10-05T10:27:00Z</dcterms:created>
  <dcterms:modified xsi:type="dcterms:W3CDTF">2023-10-10T09:34:00Z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